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FC38" w14:textId="031FD371" w:rsidR="007A2FE6" w:rsidRPr="00BF7121" w:rsidRDefault="007A2FE6" w:rsidP="00074312">
      <w:pPr>
        <w:pStyle w:val="Sinespaciado"/>
        <w:jc w:val="center"/>
        <w:rPr>
          <w:rFonts w:ascii="Arial" w:hAnsi="Arial" w:cs="Arial"/>
          <w:b/>
          <w:bCs/>
          <w:sz w:val="60"/>
          <w:szCs w:val="60"/>
          <w:lang w:val="es-ES_tradnl" w:eastAsia="es-ES"/>
        </w:rPr>
      </w:pPr>
      <w:r w:rsidRPr="00BF7121">
        <w:rPr>
          <w:rFonts w:ascii="Arial" w:hAnsi="Arial" w:cs="Arial"/>
          <w:b/>
          <w:bCs/>
          <w:sz w:val="60"/>
          <w:szCs w:val="60"/>
          <w:lang w:val="es-ES_tradnl" w:eastAsia="es-ES"/>
        </w:rPr>
        <w:t>PUNTA CANA</w:t>
      </w:r>
    </w:p>
    <w:p w14:paraId="680D7B2D" w14:textId="77777777" w:rsidR="00025AF3" w:rsidRPr="00DC29D4" w:rsidRDefault="00025AF3" w:rsidP="00025AF3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C29D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05E7DD37" w14:textId="77777777" w:rsidR="007A2FE6" w:rsidRPr="00E77125" w:rsidRDefault="007A2FE6" w:rsidP="00174C0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B1E3596" w14:textId="77777777" w:rsidR="007A2FE6" w:rsidRPr="00E77125" w:rsidRDefault="007A2FE6" w:rsidP="00174C0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EAD3BBB" w14:textId="77777777" w:rsidR="00411C47" w:rsidRDefault="00411C47" w:rsidP="00411C47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1913DBF7" w14:textId="77777777" w:rsidR="00411C47" w:rsidRPr="007D104B" w:rsidRDefault="00411C47" w:rsidP="00411C47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2"/>
    <w:p w14:paraId="24E71FD2" w14:textId="1198EAA9" w:rsidR="00461B1D" w:rsidRDefault="00461B1D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Boleto aéreo</w:t>
      </w:r>
      <w:r w:rsidR="00433D9C">
        <w:rPr>
          <w:rFonts w:ascii="Arial" w:hAnsi="Arial" w:cs="Arial"/>
          <w:sz w:val="24"/>
          <w:szCs w:val="24"/>
          <w:lang w:val="es-ES_tradnl" w:eastAsia="es-ES"/>
        </w:rPr>
        <w:t xml:space="preserve"> Lima – Panamá – Punta Cana – Panamá – Lima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 vía Copa Airlines.</w:t>
      </w:r>
    </w:p>
    <w:p w14:paraId="056BB4C0" w14:textId="061A73A4" w:rsidR="0065072E" w:rsidRPr="0065072E" w:rsidRDefault="0065072E" w:rsidP="006507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</w:t>
      </w:r>
      <w:r>
        <w:rPr>
          <w:rFonts w:ascii="Arial" w:eastAsia="Times New Roman" w:hAnsi="Arial" w:cs="Arial"/>
          <w:sz w:val="24"/>
          <w:szCs w:val="24"/>
        </w:rPr>
        <w:t>g.</w:t>
      </w:r>
    </w:p>
    <w:p w14:paraId="6822F0D8" w14:textId="3FD3025E" w:rsidR="007A2FE6" w:rsidRPr="00A776E9" w:rsidRDefault="007A2FE6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  <w:r w:rsidR="0065072E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1F7E6AB5" w14:textId="0CCA269F" w:rsidR="007A2FE6" w:rsidRPr="0065072E" w:rsidRDefault="00443B4D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3</w:t>
      </w:r>
      <w:r w:rsidR="007A2FE6" w:rsidRPr="00A776E9">
        <w:rPr>
          <w:rFonts w:ascii="Arial" w:hAnsi="Arial" w:cs="Arial"/>
          <w:sz w:val="24"/>
          <w:szCs w:val="24"/>
          <w:lang w:val="es-ES_tradnl" w:eastAsia="es-ES"/>
        </w:rPr>
        <w:t xml:space="preserve"> noches de alojamiento</w:t>
      </w:r>
      <w:r w:rsidR="007A2FE6" w:rsidRPr="0065072E">
        <w:rPr>
          <w:rFonts w:ascii="Arial" w:hAnsi="Arial" w:cs="Arial"/>
          <w:sz w:val="24"/>
          <w:szCs w:val="24"/>
          <w:lang w:val="es-ES_tradnl" w:eastAsia="es-ES"/>
        </w:rPr>
        <w:t xml:space="preserve"> en el hotel a elegir</w:t>
      </w:r>
    </w:p>
    <w:p w14:paraId="4FD06C3B" w14:textId="77777777" w:rsidR="007A2FE6" w:rsidRPr="00A776E9" w:rsidRDefault="007A2FE6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Plan Todo Incluido</w:t>
      </w:r>
    </w:p>
    <w:p w14:paraId="4BCA03A2" w14:textId="6FC9E1A0" w:rsidR="007A2FE6" w:rsidRPr="00A776E9" w:rsidRDefault="007A2FE6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Tarjeta de Asistencia </w:t>
      </w:r>
      <w:r w:rsidR="00E774D8" w:rsidRPr="00A776E9">
        <w:rPr>
          <w:rFonts w:ascii="Arial" w:hAnsi="Arial" w:cs="Arial"/>
          <w:sz w:val="24"/>
          <w:szCs w:val="24"/>
          <w:lang w:val="es-ES_tradnl" w:eastAsia="es-ES"/>
        </w:rPr>
        <w:t>Assist Card</w:t>
      </w:r>
      <w:r w:rsidR="00A776E9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="00E774D8" w:rsidRPr="00A776E9"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(cobertura US$ </w:t>
      </w:r>
      <w:r w:rsidR="00E774D8" w:rsidRPr="00A776E9">
        <w:rPr>
          <w:rFonts w:ascii="Arial" w:hAnsi="Arial" w:cs="Arial"/>
          <w:sz w:val="24"/>
          <w:szCs w:val="24"/>
          <w:lang w:val="es-ES_tradnl" w:eastAsia="es-ES"/>
        </w:rPr>
        <w:t>6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>0K).</w:t>
      </w:r>
    </w:p>
    <w:p w14:paraId="1FFA2C01" w14:textId="77777777" w:rsidR="007A2FE6" w:rsidRPr="0065072E" w:rsidRDefault="007A2FE6" w:rsidP="00174C0C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3" w:name="_Hlk124875420"/>
    </w:p>
    <w:p w14:paraId="67A2DA5D" w14:textId="77777777" w:rsidR="00A46E33" w:rsidRPr="00E77125" w:rsidRDefault="00A46E33" w:rsidP="00C161A1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363BBBC8" w14:textId="77777777" w:rsidR="00C858BB" w:rsidRPr="007D104B" w:rsidRDefault="00C858BB" w:rsidP="00C858B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bookmarkEnd w:id="3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bookmarkEnd w:id="4"/>
    <w:p w14:paraId="33673708" w14:textId="77777777" w:rsidR="00A46E33" w:rsidRPr="00E77125" w:rsidRDefault="00A46E33" w:rsidP="00120472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tbl>
      <w:tblPr>
        <w:tblW w:w="107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654"/>
        <w:gridCol w:w="1192"/>
        <w:gridCol w:w="700"/>
        <w:gridCol w:w="519"/>
        <w:gridCol w:w="593"/>
        <w:gridCol w:w="519"/>
        <w:gridCol w:w="556"/>
        <w:gridCol w:w="519"/>
        <w:gridCol w:w="617"/>
        <w:gridCol w:w="536"/>
        <w:gridCol w:w="722"/>
        <w:gridCol w:w="519"/>
        <w:gridCol w:w="35"/>
        <w:gridCol w:w="815"/>
        <w:gridCol w:w="883"/>
      </w:tblGrid>
      <w:tr w:rsidR="00AF7A75" w:rsidRPr="00120472" w14:paraId="45A80823" w14:textId="77777777" w:rsidTr="00AF7A75">
        <w:trPr>
          <w:trHeight w:val="233"/>
          <w:jc w:val="center"/>
        </w:trPr>
        <w:tc>
          <w:tcPr>
            <w:tcW w:w="9070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AC517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69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BF36D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C858BB" w:rsidRPr="00D21480" w14:paraId="4A1D33EE" w14:textId="77777777" w:rsidTr="00AF7A75">
        <w:trPr>
          <w:trHeight w:val="448"/>
          <w:jc w:val="center"/>
        </w:trPr>
        <w:tc>
          <w:tcPr>
            <w:tcW w:w="13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4CF05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AE353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3B79FC" w14:textId="296B4187" w:rsidR="00120472" w:rsidRPr="00120472" w:rsidRDefault="00C858BB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6C3829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5752CE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494CA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0F54C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3323A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5EC096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B31635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0BC35C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F66F55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BDF0EB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743F22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AD5ED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C858BB" w:rsidRPr="00D21480" w14:paraId="0593E2B4" w14:textId="77777777" w:rsidTr="00AF7A75">
        <w:trPr>
          <w:trHeight w:val="267"/>
          <w:jc w:val="center"/>
        </w:trPr>
        <w:tc>
          <w:tcPr>
            <w:tcW w:w="138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D5DFDA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Tropical Deluxe Princess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9D9322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C66FD3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Tropical Deluxe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0D974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645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1464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204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A1D036" w14:textId="07FFC4F6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  <w:r w:rsidR="005D6350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BD66D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1FC51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D8BBA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A2D2C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7CD41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E242B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271D3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985E3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62FD1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AF7A75" w:rsidRPr="00D21480" w14:paraId="2D03798F" w14:textId="77777777" w:rsidTr="00AF7A75">
        <w:trPr>
          <w:trHeight w:val="233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56CBF3A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7F0D184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CA26655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3C994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441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D02C4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407012" w14:textId="2E7DEADE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36</w:t>
            </w:r>
            <w:r w:rsidR="005D6350" w:rsidRPr="00E40F22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18442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FC197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6996A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C5C69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601F4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9C451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12CDC8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6D505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B0F06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AF7A75" w:rsidRPr="00D21480" w14:paraId="127ED161" w14:textId="77777777" w:rsidTr="00AF7A75">
        <w:trPr>
          <w:trHeight w:val="267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95B2A21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96C2342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4916AC7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BA18E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438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5B249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98D08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359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8408E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55910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A9ABF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36BDE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212AD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74D8E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B250F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D7EF6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08826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AF7A75" w:rsidRPr="00D21480" w14:paraId="66DDE501" w14:textId="77777777" w:rsidTr="00AF7A75">
        <w:trPr>
          <w:trHeight w:val="233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6333FAB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71E5D43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2EC9A87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F0CF9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587D38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130</w:t>
            </w:r>
          </w:p>
        </w:tc>
        <w:tc>
          <w:tcPr>
            <w:tcW w:w="5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7BC8A202" w14:textId="75FF8913" w:rsidR="00120472" w:rsidRPr="00120472" w:rsidRDefault="00E40F2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FC30A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E3F96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E3796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B5127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93872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B598B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AFCC38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3A350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0CEE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AF7A75" w:rsidRPr="00D21480" w14:paraId="338C8DF6" w14:textId="77777777" w:rsidTr="00AF7A75">
        <w:trPr>
          <w:trHeight w:val="254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9A75205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30270EB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FB2BED1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4F0A6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446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4FE1C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952B2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A5D9F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A81F1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CA17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A7D5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F72DC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A4D7F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FE8F1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C4A6E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437FD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C858BB" w:rsidRPr="00D21480" w14:paraId="32950BBE" w14:textId="77777777" w:rsidTr="00AF7A75">
        <w:trPr>
          <w:trHeight w:val="244"/>
          <w:jc w:val="center"/>
        </w:trPr>
        <w:tc>
          <w:tcPr>
            <w:tcW w:w="138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22EDFF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Caribe Deluxe Princess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B522EF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AE1853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Caribe Deluxe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C058A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645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152DE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204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8E8B60" w14:textId="53E0DB2B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  <w:r w:rsidR="00E40F22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85ABF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23884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312D8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AC13A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7B647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CAA91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C67C9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A7DDD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F75C1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AF7A75" w:rsidRPr="00D21480" w14:paraId="6379CFE8" w14:textId="77777777" w:rsidTr="00AF7A75">
        <w:trPr>
          <w:trHeight w:val="233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AF037A4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C934A39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99336AA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A4D5F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441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B09BF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C916D" w14:textId="13F30AB6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36</w:t>
            </w:r>
            <w:r w:rsidR="00E40F22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43C0A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42165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5FDB7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72AE6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9AA22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4AA29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4CED3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367B0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1AA00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AF7A75" w:rsidRPr="00D21480" w14:paraId="0AA0ED09" w14:textId="77777777" w:rsidTr="00AF7A75">
        <w:trPr>
          <w:trHeight w:val="233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329ED4B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A813350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99A281B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01557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438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37D4C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E9978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359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66DE5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6CE10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01F4E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1D2B9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1D37D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F4D92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3A882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87013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47414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AF7A75" w:rsidRPr="00D21480" w14:paraId="62D106AD" w14:textId="77777777" w:rsidTr="00AF7A75">
        <w:trPr>
          <w:trHeight w:val="233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AB21F60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E6A8D0C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8B20A22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3B8F1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ED764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130</w:t>
            </w:r>
          </w:p>
        </w:tc>
        <w:tc>
          <w:tcPr>
            <w:tcW w:w="5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44DEF3C8" w14:textId="48A8FE4A" w:rsidR="00120472" w:rsidRPr="00120472" w:rsidRDefault="00E40F2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3B1AC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7ECC9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7C5CB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FE468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E485B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EB24D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F1E22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7E41B8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AC0F3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AF7A75" w:rsidRPr="00D21480" w14:paraId="475881EF" w14:textId="77777777" w:rsidTr="00AF7A75">
        <w:trPr>
          <w:trHeight w:val="244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7F9F630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B665306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F8BE0E0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3EC71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446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68B5C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11F62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1CD06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737C58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762B0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5CF36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F34E3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0BDDC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491B8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B1CEE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5B4AF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C858BB" w:rsidRPr="00D21480" w14:paraId="096A9D19" w14:textId="77777777" w:rsidTr="00AF7A75">
        <w:trPr>
          <w:trHeight w:val="233"/>
          <w:jc w:val="center"/>
        </w:trPr>
        <w:tc>
          <w:tcPr>
            <w:tcW w:w="138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641295B" w14:textId="77777777" w:rsidR="00C858BB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Punta Cana Princess </w:t>
            </w:r>
          </w:p>
          <w:p w14:paraId="297D863E" w14:textId="34B31BE0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(solo adultos)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F93B8E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28B76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Suite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11BE1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697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B57A8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221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2B4E08" w14:textId="7549EE18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  <w:r w:rsidR="00E40F22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5D8EC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3C3F1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579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4D2F7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23E26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B10C9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3BE26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6A61F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3C151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01280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AF7A75" w:rsidRPr="00D21480" w14:paraId="59AA3D1E" w14:textId="77777777" w:rsidTr="00AF7A75">
        <w:trPr>
          <w:trHeight w:val="233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A196CCC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C6FA81A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290A6B2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57A57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72FBC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30F6D3" w14:textId="2563BBA8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36</w:t>
            </w:r>
            <w:r w:rsidR="00E40F22" w:rsidRPr="00E033A0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79B53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2A2AD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BB545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9FC20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395B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F4053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7815F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EFBDE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546B6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AF7A75" w:rsidRPr="00D21480" w14:paraId="5E3DFC17" w14:textId="77777777" w:rsidTr="00AF7A75">
        <w:trPr>
          <w:trHeight w:val="233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2F77FF0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BF40470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B5B060A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03A72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482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30E81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43F771" w14:textId="18881F83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39</w:t>
            </w:r>
            <w:r w:rsidR="00E40F22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78A26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FA7F0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E7882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5E455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97BF6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978CB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FF2E3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9BC71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2C86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AF7A75" w:rsidRPr="00D21480" w14:paraId="2CFB6F11" w14:textId="77777777" w:rsidTr="00AF7A75">
        <w:trPr>
          <w:trHeight w:val="233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AFCE9CE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3A24972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3E86A71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48243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437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A2A13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103E4E" w14:textId="2906A99F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35</w:t>
            </w:r>
            <w:r w:rsidR="00E40F22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33296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C9147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21DE5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5C48D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6221C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B70E2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A620C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43E70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03D47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AF7A75" w:rsidRPr="00D21480" w14:paraId="66D48F19" w14:textId="77777777" w:rsidTr="00AF7A75">
        <w:trPr>
          <w:trHeight w:val="244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4E0A6BB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9693FAD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5BCD7B1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AB874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7190C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CCD26D" w14:textId="1CD4A148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36</w:t>
            </w:r>
            <w:r w:rsidR="00E40F22" w:rsidRPr="00E033A0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B1843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2A7CB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002638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C6F7C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1D5BE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5C4E8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3CF97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3A359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2613D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C858BB" w:rsidRPr="00D21480" w14:paraId="231261A3" w14:textId="77777777" w:rsidTr="00AF7A75">
        <w:trPr>
          <w:trHeight w:val="233"/>
          <w:jc w:val="center"/>
        </w:trPr>
        <w:tc>
          <w:tcPr>
            <w:tcW w:w="138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382AA6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Princess </w:t>
            </w:r>
            <w:proofErr w:type="spellStart"/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Family</w:t>
            </w:r>
            <w:proofErr w:type="spellEnd"/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Club Bávaro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6D0B0C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F1A76F8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Family</w:t>
            </w:r>
            <w:proofErr w:type="spellEnd"/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Club Jr. Suite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52D62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795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EF13C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254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D773B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716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7E2D6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228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A1D6E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659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BD9AF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209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EE705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472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586A1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146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EA957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7527B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823CE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67401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AF7A75" w:rsidRPr="00D21480" w14:paraId="2A1C816C" w14:textId="77777777" w:rsidTr="00AF7A75">
        <w:trPr>
          <w:trHeight w:val="267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338754C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7F8983B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6F51569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4307E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94046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169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B016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465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F16F3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4342B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62CB0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14C5D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F7405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6D3FD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38332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0FB45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863E9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AF7A75" w:rsidRPr="00D21480" w14:paraId="5E3C0F41" w14:textId="77777777" w:rsidTr="00AF7A75">
        <w:trPr>
          <w:trHeight w:val="233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29DE028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DAD22CB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61C8B6F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1DD1F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0C530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DB42FC" w14:textId="7E4FE323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49</w:t>
            </w:r>
            <w:r w:rsidR="00E033A0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A5A3F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906CE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457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AEFE3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5C2A98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DB118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3BB80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0F3AB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4D0A7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989FE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AF7A75" w:rsidRPr="00D21480" w14:paraId="0A368BF5" w14:textId="77777777" w:rsidTr="00AF7A75">
        <w:trPr>
          <w:trHeight w:val="233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1220761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181FB1D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28B7070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65378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11054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166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04323D" w14:textId="5164AA30" w:rsidR="00120472" w:rsidRPr="00120472" w:rsidRDefault="00E033A0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033A0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465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07FF8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E31F8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3C97E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9CD61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CEAB7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93DB88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599CD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E2B2E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F7319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AF7A75" w:rsidRPr="00D21480" w14:paraId="63413DC8" w14:textId="77777777" w:rsidTr="00AF7A75">
        <w:trPr>
          <w:trHeight w:val="254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9A3F385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1C21406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D871ACD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1BDE2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27249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171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B27556" w14:textId="2A57A9EA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47</w:t>
            </w:r>
            <w:r w:rsidR="00E033A0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4C59F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23CD3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83ABA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5E657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66661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6813A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C661C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A10785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AA746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C858BB" w:rsidRPr="00D21480" w14:paraId="16F0B22C" w14:textId="77777777" w:rsidTr="00AF7A75">
        <w:trPr>
          <w:trHeight w:val="233"/>
          <w:jc w:val="center"/>
        </w:trPr>
        <w:tc>
          <w:tcPr>
            <w:tcW w:w="138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8EC06BC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Grand Bávaro Princess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CB3568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BCCD23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Bungalow Suite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A85B9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741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CDCB9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236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08AB7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658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A5AF0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208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3829A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606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2FFE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3F192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494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B4D2C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154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06B51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5E384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A1DE7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E0AA4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AF7A75" w:rsidRPr="00D21480" w14:paraId="6946832E" w14:textId="77777777" w:rsidTr="00AF7A75">
        <w:trPr>
          <w:trHeight w:val="233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AEFEFB1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1CB2B7F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A508AF0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EF174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497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5D66B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399B65" w14:textId="78B36C3B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41</w:t>
            </w:r>
            <w:r w:rsidR="00CA25EC" w:rsidRPr="00CA25EC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0B5EA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3A711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384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11BCC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83D8F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2737D3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95670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9F4FE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C996F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0EB7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AF7A75" w:rsidRPr="00D21480" w14:paraId="0ED660A5" w14:textId="77777777" w:rsidTr="00AF7A75">
        <w:trPr>
          <w:trHeight w:val="267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1237013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78F661D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34D3EE0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71F72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531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22B26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166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24396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449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BBA9B1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69D3D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414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F02E6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127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30FCB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5B9D0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A4A16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D1211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EE86E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BA442E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AF7A75" w:rsidRPr="00D21480" w14:paraId="5071F956" w14:textId="77777777" w:rsidTr="00AF7A75">
        <w:trPr>
          <w:trHeight w:val="267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1465BCD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33CBAB7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BD3BFE5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757DA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6116E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151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B86319" w14:textId="7FBF8434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40</w:t>
            </w:r>
            <w:r w:rsidR="00CA25EC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BEA55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DA3D6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376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7315E8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1C053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005DE7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1F4D3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E14EA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94490B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C3110D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C858BB" w:rsidRPr="00D21480" w14:paraId="7CEAC340" w14:textId="77777777" w:rsidTr="00AF7A75">
        <w:trPr>
          <w:trHeight w:val="267"/>
          <w:jc w:val="center"/>
        </w:trPr>
        <w:tc>
          <w:tcPr>
            <w:tcW w:w="138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F773B5F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C2D9143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B2AAACE" w14:textId="77777777" w:rsidR="00120472" w:rsidRPr="00120472" w:rsidRDefault="00120472" w:rsidP="0012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E77728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503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D2F69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157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4B26D9" w14:textId="25C0F058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4</w:t>
            </w:r>
            <w:r w:rsidR="00CA25EC" w:rsidRPr="00CA25EC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1E0F74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129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38699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389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8F4A90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2C4BE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67E136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37B2BA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337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D068CF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20472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517B8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FBE772" w14:textId="77777777" w:rsidR="00120472" w:rsidRPr="00120472" w:rsidRDefault="00120472" w:rsidP="00120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12047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</w:tbl>
    <w:p w14:paraId="26CB12E7" w14:textId="57A4E2D2" w:rsidR="00B0758F" w:rsidRDefault="00B0758F" w:rsidP="001168FB">
      <w:pPr>
        <w:pStyle w:val="Sinespaciad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E6FDB53" w14:textId="77777777" w:rsidR="00AF7A75" w:rsidRPr="007D104B" w:rsidRDefault="00AF7A75" w:rsidP="00AF7A75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5" w:name="_Hlk221006306"/>
      <w:r w:rsidRPr="007D104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bookmarkEnd w:id="5"/>
    <w:p w14:paraId="3BCE8FCF" w14:textId="77777777" w:rsidR="00AF7A75" w:rsidRPr="00E77125" w:rsidRDefault="00AF7A75" w:rsidP="001168FB">
      <w:pPr>
        <w:pStyle w:val="Sinespaciad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E47A716" w14:textId="77777777" w:rsidR="00B0758F" w:rsidRDefault="00B0758F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B1B7553" w14:textId="77777777" w:rsidR="00AF7A75" w:rsidRDefault="00AF7A75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E56165E" w14:textId="77777777" w:rsidR="00AF7A75" w:rsidRPr="00E77125" w:rsidRDefault="00AF7A75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6BB6F81" w14:textId="77777777" w:rsidR="00B43D9B" w:rsidRPr="007D104B" w:rsidRDefault="00B43D9B" w:rsidP="00B43D9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0155595A" w14:textId="77777777" w:rsidR="0048318F" w:rsidRPr="00E77125" w:rsidRDefault="0048318F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W w:w="108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695"/>
        <w:gridCol w:w="1192"/>
        <w:gridCol w:w="673"/>
        <w:gridCol w:w="519"/>
        <w:gridCol w:w="630"/>
        <w:gridCol w:w="519"/>
        <w:gridCol w:w="630"/>
        <w:gridCol w:w="519"/>
        <w:gridCol w:w="617"/>
        <w:gridCol w:w="575"/>
        <w:gridCol w:w="617"/>
        <w:gridCol w:w="642"/>
        <w:gridCol w:w="818"/>
        <w:gridCol w:w="935"/>
      </w:tblGrid>
      <w:tr w:rsidR="00024396" w:rsidRPr="00024396" w14:paraId="04A61C3E" w14:textId="77777777" w:rsidTr="009B6B12">
        <w:trPr>
          <w:trHeight w:val="217"/>
          <w:jc w:val="center"/>
        </w:trPr>
        <w:tc>
          <w:tcPr>
            <w:tcW w:w="9080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660823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7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F6FF20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024396" w:rsidRPr="00024396" w14:paraId="1224118A" w14:textId="77777777" w:rsidTr="009B6B12">
        <w:trPr>
          <w:trHeight w:val="217"/>
          <w:jc w:val="center"/>
        </w:trPr>
        <w:tc>
          <w:tcPr>
            <w:tcW w:w="125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96347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68819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83F6FB8" w14:textId="7B64A14C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02439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ADA9B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55342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0BE0E5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37E69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96B67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E25A6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B4031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E6FD4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B8FF6B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F8CDD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FFD27D1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ED42A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B43D9B" w:rsidRPr="00024396" w14:paraId="76E60BAF" w14:textId="77777777" w:rsidTr="009B6B12">
        <w:trPr>
          <w:trHeight w:val="217"/>
          <w:jc w:val="center"/>
        </w:trPr>
        <w:tc>
          <w:tcPr>
            <w:tcW w:w="125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CC1863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Tropical Deluxe Princess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746D6D3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3AC5D9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Tropical Deluxe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8FCE03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DF26AD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204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DB8FA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235E4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E4846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B7A573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5324A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B2593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15431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BB6DF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77A2A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A7EAC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024396" w:rsidRPr="00024396" w14:paraId="1B49CD92" w14:textId="77777777" w:rsidTr="009B6B12">
        <w:trPr>
          <w:trHeight w:val="217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25B3866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08F9CC3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07DBA7C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67F22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C08F9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5259A4" w14:textId="50346DE4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8</w:t>
            </w:r>
            <w:r w:rsidR="009B6B12" w:rsidRPr="009B6B12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45E01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B2A16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E6DE7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F11A0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804B1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CEB02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49153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C0F17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FD6649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024396" w:rsidRPr="00024396" w14:paraId="5BD908D8" w14:textId="77777777" w:rsidTr="009B6B12">
        <w:trPr>
          <w:trHeight w:val="217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96025B7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893C8D9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88D3846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B4B09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E8796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868D15" w14:textId="797AB800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83</w:t>
            </w:r>
            <w:r w:rsidR="009B6B12" w:rsidRPr="009B6B12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DF33AD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CE2D8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B6021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7B08F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13D90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7AA21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A9021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C19C2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9114D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24396" w:rsidRPr="00024396" w14:paraId="0AB877FD" w14:textId="77777777" w:rsidTr="009B6B12">
        <w:trPr>
          <w:trHeight w:val="217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0351BAA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0731065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4898AE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16289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1F5AC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EA7A27" w14:textId="0CE76FE6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  <w:r w:rsidR="009B6B12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5D1FA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9442AD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797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CECE19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C57A7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F7D191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2F733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636F5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B2B06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260C73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24396" w:rsidRPr="00024396" w14:paraId="28AB8111" w14:textId="77777777" w:rsidTr="009B6B12">
        <w:trPr>
          <w:trHeight w:val="236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1DFE113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4CA90A2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A1B84EC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C7250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E5635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04DCD" w14:textId="518CD37C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  <w:r w:rsidR="009B6B12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55ABD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ADD59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E8833D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FF6C2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E5592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9A1B7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1C661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85739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B075F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B43D9B" w:rsidRPr="00024396" w14:paraId="573B8411" w14:textId="77777777" w:rsidTr="009B6B12">
        <w:trPr>
          <w:trHeight w:val="217"/>
          <w:jc w:val="center"/>
        </w:trPr>
        <w:tc>
          <w:tcPr>
            <w:tcW w:w="125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683435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Caribe Deluxe Princess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4BA419D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873C693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Caribe Deluxe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95EB7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77FE7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204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68FB5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7ED46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A75C2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87B4E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343FE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85A63D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475A1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57D55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A0FC51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C9DB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9B6B12" w:rsidRPr="00024396" w14:paraId="49FBDEFF" w14:textId="77777777" w:rsidTr="009B6B12">
        <w:trPr>
          <w:trHeight w:val="236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146736B" w14:textId="77777777" w:rsidR="009B6B12" w:rsidRPr="00B43D9B" w:rsidRDefault="009B6B12" w:rsidP="009B6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6C69149" w14:textId="77777777" w:rsidR="009B6B12" w:rsidRPr="00B43D9B" w:rsidRDefault="009B6B12" w:rsidP="009B6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AC066F3" w14:textId="77777777" w:rsidR="009B6B12" w:rsidRPr="00B43D9B" w:rsidRDefault="009B6B12" w:rsidP="009B6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3A526B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789A0F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BAD3FD" w14:textId="7B4BC710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8</w:t>
            </w:r>
            <w:r w:rsidRPr="009B6B12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638701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3EDFAB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1786B3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976A3A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D30DCE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C596C4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35ABA8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070653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8A8422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9B6B12" w:rsidRPr="00024396" w14:paraId="2E0F3671" w14:textId="77777777" w:rsidTr="009B6B12">
        <w:trPr>
          <w:trHeight w:val="217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EA6C3E3" w14:textId="77777777" w:rsidR="009B6B12" w:rsidRPr="00B43D9B" w:rsidRDefault="009B6B12" w:rsidP="009B6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EB5C0D8" w14:textId="77777777" w:rsidR="009B6B12" w:rsidRPr="00B43D9B" w:rsidRDefault="009B6B12" w:rsidP="009B6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DB3EF17" w14:textId="77777777" w:rsidR="009B6B12" w:rsidRPr="00B43D9B" w:rsidRDefault="009B6B12" w:rsidP="009B6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E83047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90F55A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214435" w14:textId="7330ACD1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83</w:t>
            </w:r>
            <w:r w:rsidRPr="009B6B12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4255CE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E2B4A6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392509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4EB737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D796DD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C38CFB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0433DA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4614A6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931812" w14:textId="77777777" w:rsidR="009B6B12" w:rsidRPr="00B43D9B" w:rsidRDefault="009B6B12" w:rsidP="009B6B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24396" w:rsidRPr="00024396" w14:paraId="29DCEECC" w14:textId="77777777" w:rsidTr="009B6B12">
        <w:trPr>
          <w:trHeight w:val="236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8A866F8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F82EA60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C6613C8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11AE41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6E23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30E8F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6714A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90A72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797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6A7F5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A4924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8BE3C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DA9D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5A425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AFC47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11FB2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24396" w:rsidRPr="00024396" w14:paraId="5F51F689" w14:textId="77777777" w:rsidTr="009B6B12">
        <w:trPr>
          <w:trHeight w:val="248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BC1C39B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379D8D3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4801219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43197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3559B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BF15F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844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B9D0A9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6C4E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3BAB4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269DD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81C27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0DC05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97DE03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2CD2D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A21D7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B43D9B" w:rsidRPr="00024396" w14:paraId="756C1DC1" w14:textId="77777777" w:rsidTr="009B6B12">
        <w:trPr>
          <w:trHeight w:val="248"/>
          <w:jc w:val="center"/>
        </w:trPr>
        <w:tc>
          <w:tcPr>
            <w:tcW w:w="125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66BD37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Punta Cana Princess (solo adultos)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19C531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52BC76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Suite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8CDF6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1176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6271E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221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B90A8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D4D14D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6E5A0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809D7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26307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1EB7E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81387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60CFA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0B150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31B151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024396" w:rsidRPr="00024396" w14:paraId="1F920259" w14:textId="77777777" w:rsidTr="009B6B12">
        <w:trPr>
          <w:trHeight w:val="248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FBE7132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8095D36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A49B67B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EA930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17679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E8D15" w14:textId="05C142C8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84</w:t>
            </w:r>
            <w:r w:rsidR="009B6B12" w:rsidRPr="009B6B12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A74E6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785F6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EFAD0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CEE15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A82FC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3DEFA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20F939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05C1D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EB4A6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024396" w:rsidRPr="00024396" w14:paraId="7049FB79" w14:textId="77777777" w:rsidTr="009B6B12">
        <w:trPr>
          <w:trHeight w:val="248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F70DB43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7986564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C76952D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45D61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33C631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470D5C" w14:textId="3CFC15C5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87</w:t>
            </w:r>
            <w:r w:rsidR="009B6B12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D847C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478B5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843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B8885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52D98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70EAA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E73993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98909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F103E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2F43D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24396" w:rsidRPr="00024396" w14:paraId="2F6165D7" w14:textId="77777777" w:rsidTr="009B6B12">
        <w:trPr>
          <w:trHeight w:val="248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1413A87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E6F4AB3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E917FF5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E6A60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7D4EF1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4A1D9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833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5DD983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6E3E2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52FD3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C7FBE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184C5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35D45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1FD79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9D6D8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7EBE9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24396" w:rsidRPr="00024396" w14:paraId="004FFD60" w14:textId="77777777" w:rsidTr="009B6B12">
        <w:trPr>
          <w:trHeight w:val="248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68CC68A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1A98961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00821A3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FF240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931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1735F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7EC031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9FE1C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A48DA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DBA9D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0EA8D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6F375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ABB1A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CBC0A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AB27E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26A33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B43D9B" w:rsidRPr="00024396" w14:paraId="67ECF1B8" w14:textId="77777777" w:rsidTr="009B6B12">
        <w:trPr>
          <w:trHeight w:val="248"/>
          <w:jc w:val="center"/>
        </w:trPr>
        <w:tc>
          <w:tcPr>
            <w:tcW w:w="125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7B80C8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Princess </w:t>
            </w:r>
            <w:proofErr w:type="spellStart"/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Family</w:t>
            </w:r>
            <w:proofErr w:type="spellEnd"/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Club Bávaro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AC5DA9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36057A9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Family</w:t>
            </w:r>
            <w:proofErr w:type="spellEnd"/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Club Jr. Suite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0FDB4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1274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5ADEA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254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1D3DB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D535B3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228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79F20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1138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48281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209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36600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951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0FDC4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146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82EF9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951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2ED64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146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DFAB9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C6065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024396" w:rsidRPr="00024396" w14:paraId="47B2A436" w14:textId="77777777" w:rsidTr="009B6B12">
        <w:trPr>
          <w:trHeight w:val="248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80204B3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07B0D3C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BB79835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56E1D3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223AD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370B69" w14:textId="02BAA3B4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94</w:t>
            </w:r>
            <w:r w:rsidR="0030319C" w:rsidRPr="0030319C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BDB0C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33C963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C1C7E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1F13A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786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42D279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916B1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786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C6F47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9CD37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69677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024396" w:rsidRPr="00024396" w14:paraId="4FD82D68" w14:textId="77777777" w:rsidTr="009B6B12">
        <w:trPr>
          <w:trHeight w:val="248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B5278A5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5EB214B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868FB6E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82AC3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157A3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FD9D4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87100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7E734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18132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A37BC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790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D0A5D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76D81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790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4C99A3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AECD4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06903D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24396" w:rsidRPr="00024396" w14:paraId="0D44582A" w14:textId="77777777" w:rsidTr="009B6B12">
        <w:trPr>
          <w:trHeight w:val="248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352BFEE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899DC70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1AA7966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00072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207AB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10230F" w14:textId="7323CBA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9</w:t>
            </w:r>
            <w:r w:rsidR="0030319C" w:rsidRPr="0030319C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1DBDD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09585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8FF7E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250B2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782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2A2C5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F3D68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782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79D97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99056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70D91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24396" w:rsidRPr="00024396" w14:paraId="7ED3A924" w14:textId="77777777" w:rsidTr="009B6B12">
        <w:trPr>
          <w:trHeight w:val="248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1F707D2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CF3BE7B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DDF618E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AE5B81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F9325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0C07B8" w14:textId="66BEE39D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95</w:t>
            </w:r>
            <w:r w:rsidR="0030319C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9103D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4C714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A33A9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0A8AD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790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7E375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1E1CDD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790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46015D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AEED4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D29CB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B43D9B" w:rsidRPr="00024396" w14:paraId="092EA2A6" w14:textId="77777777" w:rsidTr="009B6B12">
        <w:trPr>
          <w:trHeight w:val="248"/>
          <w:jc w:val="center"/>
        </w:trPr>
        <w:tc>
          <w:tcPr>
            <w:tcW w:w="125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90CC9E9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Grand Bávaro Princess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AAA9EA1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E9435B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Bungalow Suite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DCB1C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9CD70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236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F279D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1137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3A0E5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208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441D0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1085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199891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FEA70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973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5B7649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D5C35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973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B37489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154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8A91C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062E6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024396" w:rsidRPr="00024396" w14:paraId="0D110625" w14:textId="77777777" w:rsidTr="009B6B12">
        <w:trPr>
          <w:trHeight w:val="248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D227892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E7850B5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8BCF729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62BDB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976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148C1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5019A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895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F6570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52BD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863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1EB1F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9E1DA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E58AF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109E51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963DA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C7FA4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DA0C2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024396" w:rsidRPr="00024396" w14:paraId="431CBD05" w14:textId="77777777" w:rsidTr="009B6B12">
        <w:trPr>
          <w:trHeight w:val="248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12561FA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22C97EC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3CD2C5A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B36A9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DCD38D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ACA01E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8754D9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CEDA4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98C0A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127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232E2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AEF240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9057C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84D8B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7AD9E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05F1D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24396" w:rsidRPr="00024396" w14:paraId="0B67D7EE" w14:textId="77777777" w:rsidTr="009B6B12">
        <w:trPr>
          <w:trHeight w:val="248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08C4DD2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192456F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37E8C7D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E0771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45ABD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DDFB99" w14:textId="666D3CCC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8</w:t>
            </w:r>
            <w:r w:rsidR="0030319C" w:rsidRPr="0030319C">
              <w:rPr>
                <w:rFonts w:ascii="Arial" w:eastAsia="Times New Roman" w:hAnsi="Arial" w:cs="Arial"/>
                <w:color w:val="000000"/>
                <w:highlight w:val="yellow"/>
                <w:lang w:eastAsia="es-PE"/>
              </w:rPr>
              <w:t>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09E1AB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2322BA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855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F82FF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54A38C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12E7A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4E01E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ABEE1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D97C6F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87A23D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24396" w:rsidRPr="00024396" w14:paraId="7D861806" w14:textId="77777777" w:rsidTr="009B6B12">
        <w:trPr>
          <w:trHeight w:val="248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9D369CE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E8EBAFC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4A82366" w14:textId="77777777" w:rsidR="00B43D9B" w:rsidRPr="00B43D9B" w:rsidRDefault="00B43D9B" w:rsidP="00B43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62CF5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982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B8AA19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62601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0D387D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3CB6A1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370034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0F89D5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277A09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8173F2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816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4A1277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43D9B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B302F8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85D696" w14:textId="77777777" w:rsidR="00B43D9B" w:rsidRPr="00B43D9B" w:rsidRDefault="00B43D9B" w:rsidP="00B43D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43D9B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</w:tbl>
    <w:p w14:paraId="2356AF29" w14:textId="52993E45" w:rsidR="0092319D" w:rsidRDefault="0092319D" w:rsidP="00024396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415A578" w14:textId="6D79C4C8" w:rsidR="00024396" w:rsidRPr="00E77125" w:rsidRDefault="00024396" w:rsidP="00024396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7D104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p w14:paraId="10DA0B3B" w14:textId="77777777" w:rsidR="0092319D" w:rsidRDefault="0092319D" w:rsidP="00E6517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7B4FD94" w14:textId="77777777" w:rsidR="00C167E5" w:rsidRPr="00E77125" w:rsidRDefault="00C167E5" w:rsidP="00E6517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B8F0F5" w14:textId="53A58B33" w:rsidR="00E6517E" w:rsidRPr="009D73F1" w:rsidRDefault="00E6517E" w:rsidP="00E6517E">
      <w:pPr>
        <w:jc w:val="both"/>
        <w:rPr>
          <w:rFonts w:ascii="Arial" w:hAnsi="Arial" w:cs="Arial"/>
          <w:sz w:val="28"/>
          <w:szCs w:val="28"/>
        </w:rPr>
      </w:pPr>
      <w:r w:rsidRPr="009D73F1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3800B7DA" w14:textId="77777777" w:rsidR="00E6517E" w:rsidRPr="009D73F1" w:rsidRDefault="00E6517E" w:rsidP="009D73F1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9D73F1">
        <w:rPr>
          <w:rFonts w:ascii="Arial" w:hAnsi="Arial" w:cs="Arial"/>
          <w:b/>
          <w:bCs/>
          <w:sz w:val="24"/>
          <w:szCs w:val="24"/>
          <w:lang w:val="en-US"/>
        </w:rPr>
        <w:t>Tropical Princess 4*:</w:t>
      </w:r>
      <w:r w:rsidRPr="009D73F1">
        <w:rPr>
          <w:rFonts w:ascii="Arial" w:hAnsi="Arial" w:cs="Arial"/>
          <w:sz w:val="24"/>
          <w:szCs w:val="24"/>
        </w:rPr>
        <w:t xml:space="preserve"> Tropical Deluxe:</w:t>
      </w:r>
      <w:r w:rsidRPr="009D73F1">
        <w:rPr>
          <w:rFonts w:ascii="Arial" w:hAnsi="Arial" w:cs="Arial"/>
          <w:sz w:val="24"/>
          <w:szCs w:val="24"/>
          <w:lang w:val="en-US"/>
        </w:rPr>
        <w:t xml:space="preserve"> 02 ADT + 02 CHD / 03 ADT + 01 CHD. </w:t>
      </w:r>
    </w:p>
    <w:p w14:paraId="0E99FFAA" w14:textId="77777777" w:rsidR="00E6517E" w:rsidRPr="009D73F1" w:rsidRDefault="00E6517E" w:rsidP="009D73F1">
      <w:pPr>
        <w:pStyle w:val="Prrafodelista"/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es-ES"/>
        </w:rPr>
      </w:pPr>
      <w:r w:rsidRPr="009D73F1">
        <w:rPr>
          <w:rFonts w:ascii="Arial" w:hAnsi="Arial" w:cs="Arial"/>
          <w:sz w:val="24"/>
          <w:szCs w:val="24"/>
        </w:rPr>
        <w:t>Son considerados CHD a los menores de 3 a 12 años acompañados de 2 adultos pagados.</w:t>
      </w:r>
    </w:p>
    <w:p w14:paraId="44F1CB97" w14:textId="77777777" w:rsidR="00E6517E" w:rsidRPr="009D73F1" w:rsidRDefault="00E6517E" w:rsidP="009D73F1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9D73F1">
        <w:rPr>
          <w:rFonts w:ascii="Arial" w:hAnsi="Arial" w:cs="Arial"/>
          <w:b/>
          <w:bCs/>
          <w:sz w:val="24"/>
          <w:szCs w:val="24"/>
          <w:lang w:val="en-US"/>
        </w:rPr>
        <w:t>Caribe Princess 4*:</w:t>
      </w:r>
      <w:r w:rsidRPr="009D73F1">
        <w:rPr>
          <w:rFonts w:ascii="Arial" w:hAnsi="Arial" w:cs="Arial"/>
          <w:sz w:val="24"/>
          <w:szCs w:val="24"/>
        </w:rPr>
        <w:t xml:space="preserve"> Caribe Deluxe:</w:t>
      </w:r>
      <w:r w:rsidRPr="009D73F1">
        <w:rPr>
          <w:rFonts w:ascii="Arial" w:hAnsi="Arial" w:cs="Arial"/>
          <w:sz w:val="24"/>
          <w:szCs w:val="24"/>
          <w:lang w:val="en-US"/>
        </w:rPr>
        <w:t xml:space="preserve"> 02 ADT + 02 CHD / 03 ADT + 01 CHD. </w:t>
      </w:r>
    </w:p>
    <w:p w14:paraId="0B1C277E" w14:textId="77777777" w:rsidR="00E6517E" w:rsidRPr="009D73F1" w:rsidRDefault="00E6517E" w:rsidP="009D73F1">
      <w:pPr>
        <w:pStyle w:val="Prrafodelista"/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es-ES"/>
        </w:rPr>
      </w:pPr>
      <w:r w:rsidRPr="009D73F1">
        <w:rPr>
          <w:rFonts w:ascii="Arial" w:hAnsi="Arial" w:cs="Arial"/>
          <w:sz w:val="24"/>
          <w:szCs w:val="24"/>
        </w:rPr>
        <w:t>Son considerados CHD a los menores de 3 a 12 años acompañados de 2 adultos pagados.</w:t>
      </w:r>
    </w:p>
    <w:p w14:paraId="3E8DC033" w14:textId="71BC344E" w:rsidR="00E6517E" w:rsidRPr="009D73F1" w:rsidRDefault="00E6517E" w:rsidP="009D73F1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9D73F1">
        <w:rPr>
          <w:rFonts w:ascii="Arial" w:hAnsi="Arial" w:cs="Arial"/>
          <w:b/>
          <w:bCs/>
          <w:sz w:val="24"/>
          <w:szCs w:val="24"/>
        </w:rPr>
        <w:t>Punta Cana Princess 4*:</w:t>
      </w:r>
      <w:r w:rsidRPr="009D73F1">
        <w:rPr>
          <w:rFonts w:ascii="Arial" w:hAnsi="Arial" w:cs="Arial"/>
          <w:sz w:val="24"/>
          <w:szCs w:val="24"/>
        </w:rPr>
        <w:t xml:space="preserve"> Deluxe Suite: 02 ADT / 03 </w:t>
      </w:r>
      <w:proofErr w:type="spellStart"/>
      <w:r w:rsidRPr="009D73F1">
        <w:rPr>
          <w:rFonts w:ascii="Arial" w:hAnsi="Arial" w:cs="Arial"/>
          <w:sz w:val="24"/>
          <w:szCs w:val="24"/>
        </w:rPr>
        <w:t>ADT.Hotel</w:t>
      </w:r>
      <w:proofErr w:type="spellEnd"/>
      <w:r w:rsidRPr="009D73F1">
        <w:rPr>
          <w:rFonts w:ascii="Arial" w:hAnsi="Arial" w:cs="Arial"/>
          <w:sz w:val="24"/>
          <w:szCs w:val="24"/>
        </w:rPr>
        <w:t xml:space="preserve"> Solo Adultos (18+).</w:t>
      </w:r>
    </w:p>
    <w:p w14:paraId="5F134ACE" w14:textId="0ADB74D3" w:rsidR="00E6517E" w:rsidRPr="009D73F1" w:rsidRDefault="00E6517E" w:rsidP="009D73F1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9D73F1">
        <w:rPr>
          <w:rFonts w:ascii="Arial" w:hAnsi="Arial" w:cs="Arial"/>
          <w:b/>
          <w:bCs/>
          <w:sz w:val="24"/>
          <w:szCs w:val="24"/>
          <w:lang w:val="en-US"/>
        </w:rPr>
        <w:t>Princess Family Club Bávaro 4*:</w:t>
      </w:r>
      <w:r w:rsidRPr="009D73F1">
        <w:rPr>
          <w:rFonts w:ascii="Arial" w:hAnsi="Arial" w:cs="Arial"/>
          <w:sz w:val="24"/>
          <w:szCs w:val="24"/>
          <w:lang w:val="en-US"/>
        </w:rPr>
        <w:t xml:space="preserve"> Family Club Junior Suite: 03 ADT +</w:t>
      </w:r>
      <w:r w:rsidR="009D73F1" w:rsidRPr="009D73F1">
        <w:rPr>
          <w:rFonts w:ascii="Arial" w:hAnsi="Arial" w:cs="Arial"/>
          <w:sz w:val="24"/>
          <w:szCs w:val="24"/>
          <w:lang w:val="en-US"/>
        </w:rPr>
        <w:t xml:space="preserve"> </w:t>
      </w:r>
      <w:r w:rsidRPr="009D73F1">
        <w:rPr>
          <w:rFonts w:ascii="Arial" w:hAnsi="Arial" w:cs="Arial"/>
          <w:sz w:val="24"/>
          <w:szCs w:val="24"/>
          <w:lang w:val="en-US"/>
        </w:rPr>
        <w:t>02 CHD / 02</w:t>
      </w:r>
      <w:r w:rsidR="009D73F1" w:rsidRPr="009D73F1">
        <w:rPr>
          <w:rFonts w:ascii="Arial" w:hAnsi="Arial" w:cs="Arial"/>
          <w:sz w:val="24"/>
          <w:szCs w:val="24"/>
          <w:lang w:val="en-US"/>
        </w:rPr>
        <w:t xml:space="preserve"> </w:t>
      </w:r>
      <w:r w:rsidRPr="009D73F1">
        <w:rPr>
          <w:rFonts w:ascii="Arial" w:hAnsi="Arial" w:cs="Arial"/>
          <w:sz w:val="24"/>
          <w:szCs w:val="24"/>
          <w:lang w:val="en-US"/>
        </w:rPr>
        <w:t xml:space="preserve">ADT + 03 CHD. </w:t>
      </w:r>
    </w:p>
    <w:p w14:paraId="0229985B" w14:textId="77777777" w:rsidR="00E6517E" w:rsidRPr="009D73F1" w:rsidRDefault="00E6517E" w:rsidP="009D73F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73F1">
        <w:rPr>
          <w:rFonts w:ascii="Arial" w:hAnsi="Arial" w:cs="Arial"/>
          <w:sz w:val="24"/>
          <w:szCs w:val="24"/>
        </w:rPr>
        <w:t>Son considerados CHD a los menores de 3 a 12 años acompañados de 2 adultos pagados.</w:t>
      </w:r>
    </w:p>
    <w:p w14:paraId="10C69488" w14:textId="77777777" w:rsidR="00E6517E" w:rsidRPr="009D73F1" w:rsidRDefault="00E6517E" w:rsidP="009D73F1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9D73F1">
        <w:rPr>
          <w:rFonts w:ascii="Arial" w:hAnsi="Arial" w:cs="Arial"/>
          <w:b/>
          <w:bCs/>
          <w:sz w:val="24"/>
          <w:szCs w:val="24"/>
          <w:lang w:val="en-US"/>
        </w:rPr>
        <w:t>Grand Bávaro Princess 5*:</w:t>
      </w:r>
      <w:r w:rsidRPr="009D73F1">
        <w:rPr>
          <w:rFonts w:ascii="Arial" w:hAnsi="Arial" w:cs="Arial"/>
          <w:sz w:val="24"/>
          <w:szCs w:val="24"/>
          <w:lang w:val="en-US"/>
        </w:rPr>
        <w:t xml:space="preserve"> Bungalow Suite: 02 ADT + 02 CHD / 03 ADT + 01 CHD. </w:t>
      </w:r>
    </w:p>
    <w:p w14:paraId="2D3CE519" w14:textId="77777777" w:rsidR="00E6517E" w:rsidRPr="009D73F1" w:rsidRDefault="00E6517E" w:rsidP="009D73F1">
      <w:pPr>
        <w:pStyle w:val="Prrafodelista"/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es-ES"/>
        </w:rPr>
      </w:pPr>
      <w:r w:rsidRPr="009D73F1">
        <w:rPr>
          <w:rFonts w:ascii="Arial" w:hAnsi="Arial" w:cs="Arial"/>
          <w:sz w:val="24"/>
          <w:szCs w:val="24"/>
        </w:rPr>
        <w:t>Son considerados CHD a los menores de 3 a 12 años acompañados de 2 adultos pagados.</w:t>
      </w:r>
    </w:p>
    <w:p w14:paraId="487F5EC1" w14:textId="77777777" w:rsidR="00E6517E" w:rsidRPr="00E77125" w:rsidRDefault="00E6517E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5464B40" w14:textId="77777777" w:rsidR="000640B2" w:rsidRPr="00E77125" w:rsidRDefault="000640B2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1C0CFCC" w14:textId="77777777" w:rsidR="00E6517E" w:rsidRDefault="00E6517E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C5CBCD8" w14:textId="77777777" w:rsidR="009D73F1" w:rsidRDefault="009D73F1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3E134E0" w14:textId="77777777" w:rsidR="009D73F1" w:rsidRDefault="009D73F1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6E240CC" w14:textId="77777777" w:rsidR="009D73F1" w:rsidRDefault="009D73F1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6B4EC1D" w14:textId="77777777" w:rsidR="009D73F1" w:rsidRPr="00E77125" w:rsidRDefault="009D73F1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DC9E470" w14:textId="77777777" w:rsidR="00C167E5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354D5F13" w14:textId="77777777" w:rsidR="00C167E5" w:rsidRPr="007D104B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</w:p>
    <w:p w14:paraId="74453331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6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1DC9D018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6240F4C5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70FB116A" w14:textId="77777777" w:rsidR="00C167E5" w:rsidRPr="0087449F" w:rsidRDefault="00C167E5" w:rsidP="00C167E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6AD80644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7C755B28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3D37027F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02678A72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5936F5C1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2C7ECBC0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175B5F0B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6"/>
    <w:p w14:paraId="2759D7C1" w14:textId="77777777" w:rsidR="00C167E5" w:rsidRPr="007D104B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CB6C7C7" w14:textId="77777777" w:rsidR="00C167E5" w:rsidRPr="007D104B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B1AEDC4" w14:textId="77777777" w:rsidR="00C167E5" w:rsidRPr="007D104B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3205530" w14:textId="77777777" w:rsidR="00C167E5" w:rsidRPr="007D104B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A70FC3C" w14:textId="77777777" w:rsidR="00C167E5" w:rsidRPr="007D104B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B8975EC" w14:textId="77777777" w:rsidR="00C167E5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37D9655" w14:textId="77777777" w:rsidR="00C167E5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73FD0C2C" w14:textId="77777777" w:rsidR="00C167E5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DC8F742" w14:textId="77777777" w:rsidR="00C167E5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1C281CF" w14:textId="77777777" w:rsidR="00C167E5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DFAAC15" w14:textId="77777777" w:rsidR="00C167E5" w:rsidRPr="007D104B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4A858D9" w14:textId="77777777" w:rsidR="00C167E5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7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29657804" w14:textId="77777777" w:rsidR="00C167E5" w:rsidRPr="0087449F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4B9FC9B" w14:textId="3AC0CC92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57440E"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57440E">
        <w:rPr>
          <w:rFonts w:ascii="Arial" w:eastAsia="Times New Roman" w:hAnsi="Arial" w:cs="Arial"/>
          <w:sz w:val="24"/>
          <w:szCs w:val="24"/>
          <w:lang w:eastAsia="es-ES_tradnl"/>
        </w:rPr>
        <w:t>marzo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5E1CA744" w14:textId="77777777" w:rsidR="00C167E5" w:rsidRPr="005E7B8D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0C49B732" w14:textId="343F25A7" w:rsidR="00C167E5" w:rsidRPr="00CF192C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826F1C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479</w:t>
      </w: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, independiente de la comisión</w:t>
      </w:r>
    </w:p>
    <w:bookmarkEnd w:id="8"/>
    <w:p w14:paraId="0305A454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0A7DCF9C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79243C8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13F0B4A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4AA0F6F4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C2EC15D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48BCD4A4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37C67ABE" w14:textId="51B61488" w:rsidR="00C167E5" w:rsidRPr="00C167E5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C167E5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  <w:r w:rsidRPr="00C167E5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</w:t>
      </w:r>
    </w:p>
    <w:p w14:paraId="545F8C0F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708D0EC3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6E7C3D95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F5368F4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2DEE1ACE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22871339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32F94900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0724FEE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5C712983" w14:textId="77777777" w:rsidR="00C167E5" w:rsidRDefault="00C167E5" w:rsidP="00C167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7"/>
    <w:p w14:paraId="7ACE2FC2" w14:textId="165D0D09" w:rsidR="00DB4F79" w:rsidRDefault="00DB4F79" w:rsidP="00C167E5">
      <w:pPr>
        <w:pStyle w:val="Sinespaciado"/>
        <w:jc w:val="both"/>
        <w:rPr>
          <w:rFonts w:ascii="Arial" w:hAnsi="Arial" w:cs="Arial"/>
        </w:rPr>
      </w:pPr>
    </w:p>
    <w:p w14:paraId="6FBDB3DE" w14:textId="77777777" w:rsidR="00493936" w:rsidRDefault="00493936" w:rsidP="00C167E5">
      <w:pPr>
        <w:pStyle w:val="Sinespaciado"/>
        <w:jc w:val="both"/>
        <w:rPr>
          <w:rFonts w:ascii="Arial" w:hAnsi="Arial" w:cs="Arial"/>
        </w:rPr>
      </w:pPr>
    </w:p>
    <w:p w14:paraId="2D105442" w14:textId="77777777" w:rsidR="00493936" w:rsidRDefault="00493936" w:rsidP="00C167E5">
      <w:pPr>
        <w:pStyle w:val="Sinespaciado"/>
        <w:jc w:val="both"/>
        <w:rPr>
          <w:rFonts w:ascii="Arial" w:hAnsi="Arial" w:cs="Arial"/>
        </w:rPr>
      </w:pPr>
    </w:p>
    <w:p w14:paraId="6AAC8AA0" w14:textId="77777777" w:rsidR="00493936" w:rsidRDefault="00493936" w:rsidP="00C167E5">
      <w:pPr>
        <w:pStyle w:val="Sinespaciado"/>
        <w:jc w:val="both"/>
        <w:rPr>
          <w:rFonts w:ascii="Arial" w:hAnsi="Arial" w:cs="Arial"/>
        </w:rPr>
      </w:pPr>
    </w:p>
    <w:p w14:paraId="0D6BFAC9" w14:textId="77777777" w:rsidR="00493936" w:rsidRDefault="00493936" w:rsidP="00C167E5">
      <w:pPr>
        <w:pStyle w:val="Sinespaciado"/>
        <w:jc w:val="both"/>
        <w:rPr>
          <w:rFonts w:ascii="Arial" w:hAnsi="Arial" w:cs="Arial"/>
        </w:rPr>
      </w:pPr>
    </w:p>
    <w:p w14:paraId="5E0BBD59" w14:textId="77777777" w:rsidR="00493936" w:rsidRPr="006A4D38" w:rsidRDefault="00493936" w:rsidP="0049393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036BF1C0" w14:textId="77777777" w:rsidR="00493936" w:rsidRPr="006A4D38" w:rsidRDefault="00493936" w:rsidP="0049393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1EE54EC6" w14:textId="77777777" w:rsidR="00493936" w:rsidRPr="00E77125" w:rsidRDefault="00493936" w:rsidP="00C167E5">
      <w:pPr>
        <w:pStyle w:val="Sinespaciado"/>
        <w:jc w:val="both"/>
        <w:rPr>
          <w:rFonts w:ascii="Arial" w:hAnsi="Arial" w:cs="Arial"/>
        </w:rPr>
      </w:pPr>
    </w:p>
    <w:sectPr w:rsidR="00493936" w:rsidRPr="00E77125" w:rsidSect="00C167E5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C7D3" w14:textId="77777777" w:rsidR="00355E71" w:rsidRDefault="00355E71" w:rsidP="006534CD">
      <w:pPr>
        <w:spacing w:after="0" w:line="240" w:lineRule="auto"/>
      </w:pPr>
      <w:r>
        <w:separator/>
      </w:r>
    </w:p>
  </w:endnote>
  <w:endnote w:type="continuationSeparator" w:id="0">
    <w:p w14:paraId="41522928" w14:textId="77777777" w:rsidR="00355E71" w:rsidRDefault="00355E71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0B48348C">
          <wp:simplePos x="0" y="0"/>
          <wp:positionH relativeFrom="margin">
            <wp:align>right</wp:align>
          </wp:positionH>
          <wp:positionV relativeFrom="paragraph">
            <wp:posOffset>-299086</wp:posOffset>
          </wp:positionV>
          <wp:extent cx="6819900" cy="877809"/>
          <wp:effectExtent l="0" t="0" r="0" b="0"/>
          <wp:wrapNone/>
          <wp:docPr id="18280267" name="Imagen 18280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9" t="28131" r="11318" b="12563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877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4A59" w14:textId="77777777" w:rsidR="00355E71" w:rsidRDefault="00355E71" w:rsidP="006534CD">
      <w:pPr>
        <w:spacing w:after="0" w:line="240" w:lineRule="auto"/>
      </w:pPr>
      <w:r>
        <w:separator/>
      </w:r>
    </w:p>
  </w:footnote>
  <w:footnote w:type="continuationSeparator" w:id="0">
    <w:p w14:paraId="39938B24" w14:textId="77777777" w:rsidR="00355E71" w:rsidRDefault="00355E71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6CB67B8E" w:rsidR="006534CD" w:rsidRPr="00B7389C" w:rsidRDefault="00FC4972" w:rsidP="00B7389C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2FAEE734" wp14:editId="30F22DD3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1805940" cy="708660"/>
          <wp:effectExtent l="0" t="0" r="3810" b="0"/>
          <wp:wrapSquare wrapText="bothSides"/>
          <wp:docPr id="66990864" name="Imagen 6699086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1261715322">
    <w:abstractNumId w:val="4"/>
  </w:num>
  <w:num w:numId="6" w16cid:durableId="1333800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42FD"/>
    <w:rsid w:val="00024396"/>
    <w:rsid w:val="00025AF3"/>
    <w:rsid w:val="00045516"/>
    <w:rsid w:val="000640B2"/>
    <w:rsid w:val="00065591"/>
    <w:rsid w:val="00067B8B"/>
    <w:rsid w:val="00074312"/>
    <w:rsid w:val="00075559"/>
    <w:rsid w:val="00083254"/>
    <w:rsid w:val="00084F9D"/>
    <w:rsid w:val="00091392"/>
    <w:rsid w:val="000A5361"/>
    <w:rsid w:val="000B136F"/>
    <w:rsid w:val="000D1AE7"/>
    <w:rsid w:val="000E0ECA"/>
    <w:rsid w:val="0011081D"/>
    <w:rsid w:val="001168FB"/>
    <w:rsid w:val="00117161"/>
    <w:rsid w:val="00120472"/>
    <w:rsid w:val="00145904"/>
    <w:rsid w:val="00156A84"/>
    <w:rsid w:val="00174C0C"/>
    <w:rsid w:val="0018324C"/>
    <w:rsid w:val="00187BE6"/>
    <w:rsid w:val="001940FF"/>
    <w:rsid w:val="001A2328"/>
    <w:rsid w:val="001B6596"/>
    <w:rsid w:val="001E1871"/>
    <w:rsid w:val="00201F34"/>
    <w:rsid w:val="002028C4"/>
    <w:rsid w:val="0022690C"/>
    <w:rsid w:val="002635B8"/>
    <w:rsid w:val="00283D12"/>
    <w:rsid w:val="002A2A31"/>
    <w:rsid w:val="002E3BC2"/>
    <w:rsid w:val="0030319C"/>
    <w:rsid w:val="00305F10"/>
    <w:rsid w:val="00315DE8"/>
    <w:rsid w:val="003325B9"/>
    <w:rsid w:val="00337F91"/>
    <w:rsid w:val="003533E9"/>
    <w:rsid w:val="00355E71"/>
    <w:rsid w:val="0036471F"/>
    <w:rsid w:val="00372E43"/>
    <w:rsid w:val="00382A51"/>
    <w:rsid w:val="00411C47"/>
    <w:rsid w:val="00430C01"/>
    <w:rsid w:val="00433B5E"/>
    <w:rsid w:val="00433D9C"/>
    <w:rsid w:val="00443B4D"/>
    <w:rsid w:val="00460DC3"/>
    <w:rsid w:val="00461B1D"/>
    <w:rsid w:val="0046705A"/>
    <w:rsid w:val="00480F1E"/>
    <w:rsid w:val="0048318F"/>
    <w:rsid w:val="00493936"/>
    <w:rsid w:val="004D03FD"/>
    <w:rsid w:val="004D4A2F"/>
    <w:rsid w:val="004F27EA"/>
    <w:rsid w:val="00545F14"/>
    <w:rsid w:val="00551F34"/>
    <w:rsid w:val="005629F1"/>
    <w:rsid w:val="0057440E"/>
    <w:rsid w:val="005934B6"/>
    <w:rsid w:val="005C3695"/>
    <w:rsid w:val="005D6350"/>
    <w:rsid w:val="005D7B5E"/>
    <w:rsid w:val="005F4602"/>
    <w:rsid w:val="006162A8"/>
    <w:rsid w:val="006342F9"/>
    <w:rsid w:val="0065072E"/>
    <w:rsid w:val="006534CD"/>
    <w:rsid w:val="00664A63"/>
    <w:rsid w:val="006675AD"/>
    <w:rsid w:val="006A1E0E"/>
    <w:rsid w:val="006A7798"/>
    <w:rsid w:val="00763606"/>
    <w:rsid w:val="00765757"/>
    <w:rsid w:val="007850D8"/>
    <w:rsid w:val="00785C60"/>
    <w:rsid w:val="007A2317"/>
    <w:rsid w:val="007A2FE6"/>
    <w:rsid w:val="007A44A9"/>
    <w:rsid w:val="007A5338"/>
    <w:rsid w:val="007D64DA"/>
    <w:rsid w:val="007F3C9E"/>
    <w:rsid w:val="00803594"/>
    <w:rsid w:val="0081682E"/>
    <w:rsid w:val="008176A5"/>
    <w:rsid w:val="00826F1C"/>
    <w:rsid w:val="0083041D"/>
    <w:rsid w:val="00835A3D"/>
    <w:rsid w:val="0084189C"/>
    <w:rsid w:val="00894D68"/>
    <w:rsid w:val="008D5FA8"/>
    <w:rsid w:val="008F74BF"/>
    <w:rsid w:val="0092254A"/>
    <w:rsid w:val="0092319D"/>
    <w:rsid w:val="00930342"/>
    <w:rsid w:val="00937896"/>
    <w:rsid w:val="00946B78"/>
    <w:rsid w:val="00991D26"/>
    <w:rsid w:val="009B6B12"/>
    <w:rsid w:val="009D1A43"/>
    <w:rsid w:val="009D5D88"/>
    <w:rsid w:val="009D73F1"/>
    <w:rsid w:val="009E553C"/>
    <w:rsid w:val="00A46E33"/>
    <w:rsid w:val="00A6412C"/>
    <w:rsid w:val="00A7534D"/>
    <w:rsid w:val="00A776E9"/>
    <w:rsid w:val="00A82C0B"/>
    <w:rsid w:val="00A96031"/>
    <w:rsid w:val="00AC2977"/>
    <w:rsid w:val="00AE4F80"/>
    <w:rsid w:val="00AF7A75"/>
    <w:rsid w:val="00B06A9A"/>
    <w:rsid w:val="00B0758F"/>
    <w:rsid w:val="00B43D9B"/>
    <w:rsid w:val="00B65C0A"/>
    <w:rsid w:val="00B663F3"/>
    <w:rsid w:val="00B70611"/>
    <w:rsid w:val="00B7389C"/>
    <w:rsid w:val="00B93296"/>
    <w:rsid w:val="00BB3345"/>
    <w:rsid w:val="00BC6ABB"/>
    <w:rsid w:val="00BE0EDA"/>
    <w:rsid w:val="00BE118B"/>
    <w:rsid w:val="00BE6C0D"/>
    <w:rsid w:val="00BF434A"/>
    <w:rsid w:val="00BF7121"/>
    <w:rsid w:val="00C00107"/>
    <w:rsid w:val="00C1476D"/>
    <w:rsid w:val="00C161A1"/>
    <w:rsid w:val="00C167E5"/>
    <w:rsid w:val="00C44326"/>
    <w:rsid w:val="00C8295F"/>
    <w:rsid w:val="00C858BB"/>
    <w:rsid w:val="00C92A2F"/>
    <w:rsid w:val="00CA25EC"/>
    <w:rsid w:val="00D1779C"/>
    <w:rsid w:val="00D21480"/>
    <w:rsid w:val="00D87010"/>
    <w:rsid w:val="00DA3C2C"/>
    <w:rsid w:val="00DB4F79"/>
    <w:rsid w:val="00DC1105"/>
    <w:rsid w:val="00DC7A7B"/>
    <w:rsid w:val="00DE2092"/>
    <w:rsid w:val="00E033A0"/>
    <w:rsid w:val="00E17E87"/>
    <w:rsid w:val="00E246A2"/>
    <w:rsid w:val="00E40F22"/>
    <w:rsid w:val="00E45933"/>
    <w:rsid w:val="00E53762"/>
    <w:rsid w:val="00E5540D"/>
    <w:rsid w:val="00E6517E"/>
    <w:rsid w:val="00E77125"/>
    <w:rsid w:val="00E774D8"/>
    <w:rsid w:val="00EF3BC6"/>
    <w:rsid w:val="00F325CF"/>
    <w:rsid w:val="00F43CB7"/>
    <w:rsid w:val="00F71A53"/>
    <w:rsid w:val="00F75141"/>
    <w:rsid w:val="00FC4972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7A2FE6"/>
  </w:style>
  <w:style w:type="paragraph" w:styleId="Sinespaciado">
    <w:name w:val="No Spacing"/>
    <w:link w:val="SinespaciadoCar"/>
    <w:uiPriority w:val="1"/>
    <w:qFormat/>
    <w:rsid w:val="007A2FE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A2FE6"/>
    <w:pPr>
      <w:ind w:left="720"/>
      <w:contextualSpacing/>
    </w:pPr>
    <w:rPr>
      <w:rFonts w:eastAsiaTheme="minorEastAsia"/>
    </w:rPr>
  </w:style>
  <w:style w:type="character" w:styleId="Textoennegrita">
    <w:name w:val="Strong"/>
    <w:basedOn w:val="Fuentedeprrafopredeter"/>
    <w:uiPriority w:val="22"/>
    <w:qFormat/>
    <w:rsid w:val="00183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1532</Words>
  <Characters>7941</Characters>
  <Application>Microsoft Office Word</Application>
  <DocSecurity>0</DocSecurity>
  <Lines>226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90</cp:revision>
  <dcterms:created xsi:type="dcterms:W3CDTF">2024-03-15T17:54:00Z</dcterms:created>
  <dcterms:modified xsi:type="dcterms:W3CDTF">2026-02-11T20:46:00Z</dcterms:modified>
</cp:coreProperties>
</file>